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15CC" w14:textId="65551950" w:rsidR="00EE6B82" w:rsidRDefault="00EC37B4" w:rsidP="00EE6B82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117545">
        <w:rPr>
          <w:b/>
          <w:bCs/>
          <w:sz w:val="40"/>
          <w:szCs w:val="40"/>
          <w:u w:val="single"/>
        </w:rPr>
        <w:t xml:space="preserve">Lesson </w:t>
      </w:r>
      <w:r w:rsidR="001572C2">
        <w:rPr>
          <w:b/>
          <w:bCs/>
          <w:sz w:val="40"/>
          <w:szCs w:val="40"/>
          <w:u w:val="single"/>
        </w:rPr>
        <w:t>1</w:t>
      </w:r>
      <w:r w:rsidR="00FA5A5F">
        <w:rPr>
          <w:b/>
          <w:bCs/>
          <w:sz w:val="40"/>
          <w:szCs w:val="40"/>
          <w:u w:val="single"/>
        </w:rPr>
        <w:t>4</w:t>
      </w:r>
      <w:r w:rsidRPr="00117545">
        <w:rPr>
          <w:b/>
          <w:bCs/>
          <w:sz w:val="40"/>
          <w:szCs w:val="40"/>
          <w:u w:val="single"/>
        </w:rPr>
        <w:t xml:space="preserve">: </w:t>
      </w:r>
      <w:r w:rsidR="00BF02C2">
        <w:rPr>
          <w:b/>
          <w:bCs/>
          <w:sz w:val="40"/>
          <w:szCs w:val="40"/>
          <w:u w:val="single"/>
        </w:rPr>
        <w:t>God</w:t>
      </w:r>
      <w:r w:rsidR="00EE6B82">
        <w:rPr>
          <w:b/>
          <w:bCs/>
          <w:sz w:val="40"/>
          <w:szCs w:val="40"/>
          <w:u w:val="single"/>
        </w:rPr>
        <w:t xml:space="preserve"> Speaks to His People Through Isaiah- Part </w:t>
      </w:r>
      <w:r w:rsidR="00FA5A5F">
        <w:rPr>
          <w:b/>
          <w:bCs/>
          <w:sz w:val="40"/>
          <w:szCs w:val="40"/>
          <w:u w:val="single"/>
        </w:rPr>
        <w:t>2</w:t>
      </w:r>
    </w:p>
    <w:p w14:paraId="5738EAF0" w14:textId="1BB2E942" w:rsidR="00727947" w:rsidRDefault="00FA5A5F" w:rsidP="00EE6B82">
      <w:pPr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(</w:t>
      </w:r>
      <w:r w:rsidR="00727947">
        <w:rPr>
          <w:b/>
          <w:bCs/>
          <w:sz w:val="40"/>
          <w:szCs w:val="40"/>
          <w:u w:val="single"/>
        </w:rPr>
        <w:t xml:space="preserve">Isaiah </w:t>
      </w:r>
      <w:r>
        <w:rPr>
          <w:b/>
          <w:bCs/>
          <w:sz w:val="40"/>
          <w:szCs w:val="40"/>
          <w:u w:val="single"/>
        </w:rPr>
        <w:t>40-66</w:t>
      </w:r>
      <w:r w:rsidR="00727947">
        <w:rPr>
          <w:b/>
          <w:bCs/>
          <w:sz w:val="40"/>
          <w:szCs w:val="40"/>
          <w:u w:val="single"/>
        </w:rPr>
        <w:t>)</w:t>
      </w:r>
    </w:p>
    <w:p w14:paraId="10BD4E98" w14:textId="20EA3395" w:rsidR="001B7CF6" w:rsidRDefault="001B7CF6" w:rsidP="00295893">
      <w:pPr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1B7CF6">
        <w:rPr>
          <w:b/>
          <w:bCs/>
          <w:sz w:val="24"/>
          <w:szCs w:val="24"/>
          <w:u w:val="single"/>
        </w:rPr>
        <w:t xml:space="preserve">Comfort My People (40:1-11) </w:t>
      </w:r>
    </w:p>
    <w:p w14:paraId="53C99366" w14:textId="301A51EC" w:rsidR="00296AC6" w:rsidRPr="00296AC6" w:rsidRDefault="00296AC6" w:rsidP="00295893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  <w:u w:val="single"/>
        </w:rPr>
      </w:pPr>
      <w:bookmarkStart w:id="0" w:name="_Hlk56772477"/>
      <w:r>
        <w:rPr>
          <w:sz w:val="24"/>
          <w:szCs w:val="24"/>
        </w:rPr>
        <w:t>Double comfort for God’s people</w:t>
      </w:r>
    </w:p>
    <w:p w14:paraId="7CC591C3" w14:textId="078A84E1" w:rsidR="00296AC6" w:rsidRPr="00296AC6" w:rsidRDefault="00296AC6" w:rsidP="00295893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“Speak tenderly…”</w:t>
      </w:r>
    </w:p>
    <w:p w14:paraId="6818601C" w14:textId="7C7C6428" w:rsidR="00296AC6" w:rsidRPr="00296AC6" w:rsidRDefault="00F26472" w:rsidP="00295893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 _______________ portion (v. 2b)</w:t>
      </w:r>
    </w:p>
    <w:bookmarkEnd w:id="0"/>
    <w:p w14:paraId="497CD770" w14:textId="512BDC52" w:rsidR="001B7CF6" w:rsidRDefault="001B7CF6" w:rsidP="001B7CF6">
      <w:pPr>
        <w:spacing w:after="0"/>
        <w:rPr>
          <w:sz w:val="24"/>
          <w:szCs w:val="24"/>
        </w:rPr>
      </w:pPr>
      <w:r w:rsidRPr="001B7CF6">
        <w:rPr>
          <w:sz w:val="24"/>
          <w:szCs w:val="24"/>
        </w:rPr>
        <w:t>Q: How does this passage reflect the ministries of John the Baptist and Jesus?</w:t>
      </w:r>
    </w:p>
    <w:p w14:paraId="1AB02476" w14:textId="505BA934" w:rsidR="00F26472" w:rsidRDefault="00F26472" w:rsidP="001B7CF6">
      <w:pPr>
        <w:spacing w:after="0"/>
        <w:rPr>
          <w:sz w:val="24"/>
          <w:szCs w:val="24"/>
        </w:rPr>
      </w:pPr>
      <w:r>
        <w:rPr>
          <w:sz w:val="24"/>
          <w:szCs w:val="24"/>
        </w:rPr>
        <w:t>A:____________________________________________________________________________________________________________________________________________________________________________________________________________________________________________________________________________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71AD0" w14:textId="77777777" w:rsidR="00F26472" w:rsidRPr="001B7CF6" w:rsidRDefault="00F26472" w:rsidP="001B7CF6">
      <w:pPr>
        <w:spacing w:after="0"/>
        <w:rPr>
          <w:sz w:val="24"/>
          <w:szCs w:val="24"/>
        </w:rPr>
      </w:pPr>
    </w:p>
    <w:p w14:paraId="31F058B0" w14:textId="5F4C7F1E" w:rsidR="001B7CF6" w:rsidRDefault="001B7CF6" w:rsidP="0029589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1B7CF6">
        <w:rPr>
          <w:b/>
          <w:bCs/>
          <w:sz w:val="24"/>
          <w:szCs w:val="24"/>
          <w:u w:val="single"/>
        </w:rPr>
        <w:t xml:space="preserve">Behold My Servant (42:1-7) </w:t>
      </w:r>
    </w:p>
    <w:p w14:paraId="14B58EC6" w14:textId="4A6686BD" w:rsidR="00F26472" w:rsidRDefault="00F26472" w:rsidP="002958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bookmarkStart w:id="1" w:name="_Hlk56773118"/>
      <w:r w:rsidRPr="00F26472">
        <w:rPr>
          <w:sz w:val="24"/>
          <w:szCs w:val="24"/>
        </w:rPr>
        <w:t>Servant vs. servant</w:t>
      </w:r>
      <w:r>
        <w:rPr>
          <w:sz w:val="24"/>
          <w:szCs w:val="24"/>
        </w:rPr>
        <w:t>: Jesus vs. Abraham, Moses, David</w:t>
      </w:r>
      <w:r w:rsidR="00E31915">
        <w:rPr>
          <w:sz w:val="24"/>
          <w:szCs w:val="24"/>
        </w:rPr>
        <w:t>, Caleb, Nebuchadnezzar.</w:t>
      </w:r>
    </w:p>
    <w:p w14:paraId="5A4BD2DB" w14:textId="4014162D" w:rsidR="00E31915" w:rsidRDefault="00E31915" w:rsidP="002958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who brings _______________ to the _______________.</w:t>
      </w:r>
    </w:p>
    <w:p w14:paraId="264E77D0" w14:textId="6E5EC710" w:rsidR="00E31915" w:rsidRDefault="00E31915" w:rsidP="002958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Zechariah 9:9</w:t>
      </w:r>
    </w:p>
    <w:bookmarkEnd w:id="1"/>
    <w:p w14:paraId="6C871F7E" w14:textId="42B128F0" w:rsidR="001B7CF6" w:rsidRDefault="001B7CF6" w:rsidP="001B7CF6">
      <w:pPr>
        <w:spacing w:after="0"/>
        <w:rPr>
          <w:sz w:val="24"/>
          <w:szCs w:val="24"/>
        </w:rPr>
      </w:pPr>
      <w:r w:rsidRPr="001B7CF6">
        <w:rPr>
          <w:sz w:val="24"/>
          <w:szCs w:val="24"/>
        </w:rPr>
        <w:t>Q: What is significant about the mention of the Father putting His Spirit upon His Son, the Servant?</w:t>
      </w:r>
    </w:p>
    <w:p w14:paraId="217C4579" w14:textId="2EA9B257" w:rsidR="00E31915" w:rsidRDefault="00E31915" w:rsidP="001B7CF6">
      <w:pPr>
        <w:spacing w:after="0"/>
        <w:rPr>
          <w:sz w:val="24"/>
          <w:szCs w:val="24"/>
        </w:rPr>
      </w:pPr>
      <w:r>
        <w:rPr>
          <w:sz w:val="24"/>
          <w:szCs w:val="24"/>
        </w:rPr>
        <w:t>A: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B6E21" w14:textId="77777777" w:rsidR="00E31915" w:rsidRDefault="00E31915" w:rsidP="001B7CF6">
      <w:pPr>
        <w:spacing w:after="0"/>
        <w:rPr>
          <w:sz w:val="24"/>
          <w:szCs w:val="24"/>
        </w:rPr>
      </w:pPr>
    </w:p>
    <w:p w14:paraId="1D865821" w14:textId="124CC9FA" w:rsidR="001B7CF6" w:rsidRDefault="001B7CF6" w:rsidP="0029589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1B7CF6">
        <w:rPr>
          <w:b/>
          <w:bCs/>
          <w:sz w:val="24"/>
          <w:szCs w:val="24"/>
          <w:u w:val="single"/>
        </w:rPr>
        <w:t>A Light For The Nations (49:1-7)</w:t>
      </w:r>
    </w:p>
    <w:p w14:paraId="3ECE0D4D" w14:textId="77777777" w:rsidR="00CE0626" w:rsidRDefault="00CE0626" w:rsidP="00295893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hanging="1080"/>
        <w:rPr>
          <w:sz w:val="24"/>
          <w:szCs w:val="24"/>
        </w:rPr>
      </w:pPr>
      <w:r>
        <w:rPr>
          <w:sz w:val="24"/>
          <w:szCs w:val="24"/>
        </w:rPr>
        <w:t>A revelation that goes to the farthest corners of the earth-LISTEN!</w:t>
      </w:r>
    </w:p>
    <w:p w14:paraId="01E11B51" w14:textId="77777777" w:rsidR="00CE0626" w:rsidRDefault="00CE0626" w:rsidP="00295893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hanging="1080"/>
        <w:rPr>
          <w:sz w:val="24"/>
          <w:szCs w:val="24"/>
        </w:rPr>
      </w:pPr>
      <w:r>
        <w:rPr>
          <w:sz w:val="24"/>
          <w:szCs w:val="24"/>
        </w:rPr>
        <w:t>Who is Israel in v. 3 referring to?</w:t>
      </w:r>
    </w:p>
    <w:p w14:paraId="33E1ABD2" w14:textId="77777777" w:rsidR="00CE0626" w:rsidRDefault="00CE0626" w:rsidP="00295893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hanging="1080"/>
        <w:rPr>
          <w:sz w:val="24"/>
          <w:szCs w:val="24"/>
        </w:rPr>
      </w:pPr>
      <w:r>
        <w:rPr>
          <w:sz w:val="24"/>
          <w:szCs w:val="24"/>
        </w:rPr>
        <w:t>Prophecy of Christ’s ministry in v. 4.</w:t>
      </w:r>
    </w:p>
    <w:p w14:paraId="7389765F" w14:textId="77777777" w:rsidR="00CE0626" w:rsidRDefault="00CE0626" w:rsidP="00295893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hanging="1080"/>
        <w:rPr>
          <w:sz w:val="24"/>
          <w:szCs w:val="24"/>
        </w:rPr>
      </w:pPr>
      <w:r>
        <w:rPr>
          <w:sz w:val="24"/>
          <w:szCs w:val="24"/>
        </w:rPr>
        <w:t>Two purposes (v. 6): 1) to restore the tribes of Jacob, 2) to bring light to the Gentiles/salvation t the</w:t>
      </w:r>
    </w:p>
    <w:p w14:paraId="26ED2A5A" w14:textId="3C962981" w:rsidR="00CE0626" w:rsidRPr="00CE0626" w:rsidRDefault="00CE0626" w:rsidP="00CE0626">
      <w:pPr>
        <w:tabs>
          <w:tab w:val="left" w:pos="1080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460B9">
        <w:rPr>
          <w:sz w:val="24"/>
          <w:szCs w:val="24"/>
        </w:rPr>
        <w:t>ends of the earth.</w:t>
      </w:r>
    </w:p>
    <w:p w14:paraId="145ED112" w14:textId="67C303D1" w:rsidR="001B7CF6" w:rsidRDefault="001B7CF6" w:rsidP="001B7CF6">
      <w:pPr>
        <w:spacing w:after="0"/>
        <w:rPr>
          <w:sz w:val="24"/>
          <w:szCs w:val="24"/>
        </w:rPr>
      </w:pPr>
      <w:r w:rsidRPr="001B7CF6">
        <w:rPr>
          <w:sz w:val="24"/>
          <w:szCs w:val="24"/>
        </w:rPr>
        <w:t>Q: What is this passage important?</w:t>
      </w:r>
    </w:p>
    <w:p w14:paraId="3F764D7B" w14:textId="7FBB0BED" w:rsidR="00CE0626" w:rsidRDefault="00CE0626" w:rsidP="001B7CF6">
      <w:pPr>
        <w:spacing w:after="0"/>
        <w:rPr>
          <w:sz w:val="24"/>
          <w:szCs w:val="24"/>
        </w:rPr>
      </w:pPr>
      <w:r>
        <w:rPr>
          <w:sz w:val="24"/>
          <w:szCs w:val="24"/>
        </w:rPr>
        <w:t>A: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C57494" w14:textId="77777777" w:rsidR="00CE0626" w:rsidRDefault="00CE0626" w:rsidP="001B7CF6">
      <w:pPr>
        <w:spacing w:after="0"/>
        <w:rPr>
          <w:sz w:val="24"/>
          <w:szCs w:val="24"/>
        </w:rPr>
      </w:pPr>
    </w:p>
    <w:p w14:paraId="77275FC3" w14:textId="0929F9FB" w:rsidR="001B7CF6" w:rsidRDefault="001B7CF6" w:rsidP="0029589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1B7CF6">
        <w:rPr>
          <w:b/>
          <w:bCs/>
          <w:sz w:val="24"/>
          <w:szCs w:val="24"/>
          <w:u w:val="single"/>
        </w:rPr>
        <w:t>The Suffering Servant (52:13-53:12)</w:t>
      </w:r>
    </w:p>
    <w:p w14:paraId="65FE06CD" w14:textId="0BF0E552" w:rsidR="004D52E7" w:rsidRDefault="004D52E7" w:rsidP="00295893">
      <w:pPr>
        <w:pStyle w:val="ListParagraph"/>
        <w:numPr>
          <w:ilvl w:val="0"/>
          <w:numId w:val="5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“Raised,…lifted,…exalted…” refers to Jesus’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, and </w:t>
      </w:r>
      <w:r>
        <w:rPr>
          <w:sz w:val="24"/>
          <w:szCs w:val="24"/>
        </w:rPr>
        <w:t xml:space="preserve">________________________________________________ </w:t>
      </w:r>
      <w:r>
        <w:rPr>
          <w:sz w:val="24"/>
          <w:szCs w:val="24"/>
        </w:rPr>
        <w:t>of the Father.</w:t>
      </w:r>
    </w:p>
    <w:p w14:paraId="2A67C62F" w14:textId="4842D799" w:rsidR="004D52E7" w:rsidRPr="004D52E7" w:rsidRDefault="004D52E7" w:rsidP="00295893">
      <w:pPr>
        <w:pStyle w:val="ListParagraph"/>
        <w:numPr>
          <w:ilvl w:val="0"/>
          <w:numId w:val="5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“Sprinkle” in v. 15 may refer to the Old Testament priests sprinkling oil, water, or blood in the cleansing rites (Leviticus 4:6; 8:11; 14:7).</w:t>
      </w:r>
    </w:p>
    <w:p w14:paraId="6B5C32DC" w14:textId="4755DCE0" w:rsidR="001B7CF6" w:rsidRDefault="001B7CF6" w:rsidP="001B7CF6">
      <w:pPr>
        <w:spacing w:after="0"/>
        <w:rPr>
          <w:sz w:val="24"/>
          <w:szCs w:val="24"/>
        </w:rPr>
      </w:pPr>
      <w:r w:rsidRPr="001B7CF6">
        <w:rPr>
          <w:sz w:val="24"/>
          <w:szCs w:val="24"/>
        </w:rPr>
        <w:t>Q: How does 53:4–6 make absolutely clear the substitutionary nature of Jesus’ suffering on the cross for us?</w:t>
      </w:r>
    </w:p>
    <w:p w14:paraId="4407647A" w14:textId="70D10BB6" w:rsidR="004D52E7" w:rsidRPr="001B7CF6" w:rsidRDefault="004D52E7" w:rsidP="001B7CF6">
      <w:pPr>
        <w:spacing w:after="0"/>
        <w:rPr>
          <w:sz w:val="24"/>
          <w:szCs w:val="24"/>
        </w:rPr>
      </w:pPr>
      <w:r>
        <w:rPr>
          <w:sz w:val="24"/>
          <w:szCs w:val="24"/>
        </w:rPr>
        <w:t>A: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B4A439" w14:textId="1EBB2D58" w:rsidR="001B7CF6" w:rsidRDefault="001B7CF6" w:rsidP="001B7CF6">
      <w:pPr>
        <w:spacing w:after="0"/>
        <w:rPr>
          <w:sz w:val="24"/>
          <w:szCs w:val="24"/>
        </w:rPr>
      </w:pPr>
      <w:r w:rsidRPr="001B7CF6">
        <w:rPr>
          <w:sz w:val="24"/>
          <w:szCs w:val="24"/>
        </w:rPr>
        <w:lastRenderedPageBreak/>
        <w:t>Q: Besides prophesying Jesus’ burial in the tomb of the wealthy Joseph of Arimathea, what bold assertion does 53:9 make about Jesus?</w:t>
      </w:r>
    </w:p>
    <w:p w14:paraId="0DC755EC" w14:textId="083E91A1" w:rsidR="004D52E7" w:rsidRDefault="004D52E7" w:rsidP="001B7CF6">
      <w:pPr>
        <w:spacing w:after="0"/>
        <w:rPr>
          <w:sz w:val="24"/>
          <w:szCs w:val="24"/>
        </w:rPr>
      </w:pPr>
      <w:r>
        <w:rPr>
          <w:sz w:val="24"/>
          <w:szCs w:val="24"/>
        </w:rPr>
        <w:t>A: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5780C" w14:textId="77777777" w:rsidR="004D52E7" w:rsidRPr="001B7CF6" w:rsidRDefault="004D52E7" w:rsidP="001B7CF6">
      <w:pPr>
        <w:spacing w:after="0"/>
        <w:rPr>
          <w:sz w:val="24"/>
          <w:szCs w:val="24"/>
        </w:rPr>
      </w:pPr>
    </w:p>
    <w:p w14:paraId="00E7C6B3" w14:textId="46BB44CB" w:rsidR="001B7CF6" w:rsidRDefault="001B7CF6" w:rsidP="001B7CF6">
      <w:pPr>
        <w:spacing w:after="0"/>
        <w:rPr>
          <w:sz w:val="24"/>
          <w:szCs w:val="24"/>
        </w:rPr>
      </w:pPr>
      <w:r w:rsidRPr="001B7CF6">
        <w:rPr>
          <w:sz w:val="24"/>
          <w:szCs w:val="24"/>
        </w:rPr>
        <w:t>Q: Where do you see the promise of Jesus’ resurrection in this passage?</w:t>
      </w:r>
    </w:p>
    <w:p w14:paraId="194AF0D2" w14:textId="7C553832" w:rsidR="004D52E7" w:rsidRDefault="004D52E7" w:rsidP="001B7CF6">
      <w:pPr>
        <w:spacing w:after="0"/>
        <w:rPr>
          <w:sz w:val="24"/>
          <w:szCs w:val="24"/>
        </w:rPr>
      </w:pPr>
      <w:r>
        <w:rPr>
          <w:sz w:val="24"/>
          <w:szCs w:val="24"/>
        </w:rPr>
        <w:t>A: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59D05F" w14:textId="77777777" w:rsidR="004D52E7" w:rsidRDefault="004D52E7" w:rsidP="001B7CF6">
      <w:pPr>
        <w:spacing w:after="0"/>
        <w:rPr>
          <w:sz w:val="24"/>
          <w:szCs w:val="24"/>
        </w:rPr>
      </w:pPr>
    </w:p>
    <w:p w14:paraId="4243859F" w14:textId="77777777" w:rsidR="00CE0626" w:rsidRPr="001B7CF6" w:rsidRDefault="00CE0626" w:rsidP="001B7CF6">
      <w:pPr>
        <w:spacing w:after="0"/>
        <w:rPr>
          <w:sz w:val="24"/>
          <w:szCs w:val="24"/>
        </w:rPr>
      </w:pPr>
    </w:p>
    <w:p w14:paraId="31AE82C0" w14:textId="356C9A22" w:rsidR="001B7CF6" w:rsidRDefault="001B7CF6" w:rsidP="0029589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1B7CF6">
        <w:rPr>
          <w:b/>
          <w:bCs/>
          <w:sz w:val="24"/>
          <w:szCs w:val="24"/>
          <w:u w:val="single"/>
        </w:rPr>
        <w:t>THE LORD’S INVITATION (55:1-11)</w:t>
      </w:r>
    </w:p>
    <w:p w14:paraId="2D7E0EE5" w14:textId="77777777" w:rsidR="00B9000E" w:rsidRDefault="00B9000E" w:rsidP="00295893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ind w:hanging="1080"/>
        <w:rPr>
          <w:sz w:val="24"/>
          <w:szCs w:val="24"/>
        </w:rPr>
      </w:pPr>
      <w:r>
        <w:rPr>
          <w:sz w:val="24"/>
          <w:szCs w:val="24"/>
        </w:rPr>
        <w:t>God’s “marketplace”, where his grace is FREE!</w:t>
      </w:r>
    </w:p>
    <w:p w14:paraId="580E43CD" w14:textId="77777777" w:rsidR="00B9000E" w:rsidRDefault="00B9000E" w:rsidP="00295893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ind w:hanging="1080"/>
        <w:rPr>
          <w:sz w:val="24"/>
          <w:szCs w:val="24"/>
        </w:rPr>
      </w:pPr>
      <w:r>
        <w:rPr>
          <w:sz w:val="24"/>
          <w:szCs w:val="24"/>
        </w:rPr>
        <w:t>We strive to buy God’s gifts when they are FREE!</w:t>
      </w:r>
    </w:p>
    <w:p w14:paraId="364BFCCB" w14:textId="77777777" w:rsidR="00B9000E" w:rsidRDefault="00B9000E" w:rsidP="00295893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ind w:hanging="1080"/>
        <w:rPr>
          <w:sz w:val="24"/>
          <w:szCs w:val="24"/>
        </w:rPr>
      </w:pPr>
      <w:r>
        <w:rPr>
          <w:sz w:val="24"/>
          <w:szCs w:val="24"/>
        </w:rPr>
        <w:t>But they were not/are not without PRICE.</w:t>
      </w:r>
    </w:p>
    <w:p w14:paraId="1C2DD21D" w14:textId="77777777" w:rsidR="00B9000E" w:rsidRPr="00430D62" w:rsidRDefault="00B9000E" w:rsidP="00295893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ind w:hanging="1080"/>
        <w:rPr>
          <w:sz w:val="24"/>
          <w:szCs w:val="24"/>
        </w:rPr>
      </w:pPr>
      <w:r>
        <w:rPr>
          <w:sz w:val="24"/>
          <w:szCs w:val="24"/>
        </w:rPr>
        <w:t>V. 5: What does this mean?</w:t>
      </w:r>
    </w:p>
    <w:p w14:paraId="2261D668" w14:textId="77777777" w:rsidR="00B9000E" w:rsidRPr="00B9000E" w:rsidRDefault="00B9000E" w:rsidP="00B9000E">
      <w:pPr>
        <w:spacing w:after="0"/>
        <w:ind w:left="360"/>
        <w:rPr>
          <w:b/>
          <w:bCs/>
          <w:sz w:val="24"/>
          <w:szCs w:val="24"/>
          <w:u w:val="single"/>
        </w:rPr>
      </w:pPr>
    </w:p>
    <w:p w14:paraId="2409E051" w14:textId="24E25843" w:rsidR="001B7CF6" w:rsidRDefault="001B7CF6" w:rsidP="001B7CF6">
      <w:pPr>
        <w:spacing w:after="0"/>
        <w:rPr>
          <w:sz w:val="24"/>
          <w:szCs w:val="24"/>
        </w:rPr>
      </w:pPr>
      <w:r>
        <w:rPr>
          <w:sz w:val="24"/>
          <w:szCs w:val="24"/>
        </w:rPr>
        <w:t>Q:</w:t>
      </w:r>
      <w:r w:rsidRPr="001B7CF6">
        <w:rPr>
          <w:sz w:val="24"/>
          <w:szCs w:val="24"/>
        </w:rPr>
        <w:t xml:space="preserve"> Why is it fitting that this chapter follows the great prophecy of Jesus’ salvation in chapter 53?</w:t>
      </w:r>
    </w:p>
    <w:p w14:paraId="1A60BEE2" w14:textId="55325B87" w:rsidR="00B9000E" w:rsidRDefault="00B9000E" w:rsidP="001B7CF6">
      <w:pPr>
        <w:spacing w:after="0"/>
        <w:rPr>
          <w:sz w:val="24"/>
          <w:szCs w:val="24"/>
        </w:rPr>
      </w:pPr>
      <w:r>
        <w:rPr>
          <w:sz w:val="24"/>
          <w:szCs w:val="24"/>
        </w:rPr>
        <w:t>A: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5A3DD" w14:textId="77777777" w:rsidR="00CE0626" w:rsidRDefault="00CE0626" w:rsidP="001B7CF6">
      <w:pPr>
        <w:spacing w:after="0"/>
        <w:rPr>
          <w:sz w:val="24"/>
          <w:szCs w:val="24"/>
        </w:rPr>
      </w:pPr>
    </w:p>
    <w:p w14:paraId="4EA25F8A" w14:textId="7F790880" w:rsidR="001B7CF6" w:rsidRDefault="001B7CF6" w:rsidP="0029589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1B7CF6">
        <w:rPr>
          <w:b/>
          <w:bCs/>
          <w:sz w:val="24"/>
          <w:szCs w:val="24"/>
          <w:u w:val="single"/>
        </w:rPr>
        <w:t>THE YEAR OF THE LORD’S FAVOR (61:1-3)</w:t>
      </w:r>
    </w:p>
    <w:p w14:paraId="13A89E0E" w14:textId="77777777" w:rsidR="001341F6" w:rsidRDefault="001341F6" w:rsidP="00295893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Luke 4:21</w:t>
      </w:r>
    </w:p>
    <w:p w14:paraId="46C444FE" w14:textId="77777777" w:rsidR="001341F6" w:rsidRDefault="001341F6" w:rsidP="00295893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“To preach…to proclaim…to comfort…to bestow.”</w:t>
      </w:r>
    </w:p>
    <w:p w14:paraId="7297B02B" w14:textId="77777777" w:rsidR="001341F6" w:rsidRDefault="001341F6" w:rsidP="00295893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Comfort and love for weary sinners.</w:t>
      </w:r>
    </w:p>
    <w:p w14:paraId="404E510A" w14:textId="77777777" w:rsidR="001341F6" w:rsidRDefault="001341F6" w:rsidP="00295893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Year of the Lord’s favor (v. 2) = Year of Jubilee (Leviticus 25:8-55).</w:t>
      </w:r>
    </w:p>
    <w:p w14:paraId="61482024" w14:textId="10917257" w:rsidR="00B9000E" w:rsidRPr="001341F6" w:rsidRDefault="001341F6" w:rsidP="00295893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Mighty oaks from the dead stump of Jesse.</w:t>
      </w:r>
    </w:p>
    <w:p w14:paraId="3D98211D" w14:textId="36DC30AC" w:rsidR="001B7CF6" w:rsidRDefault="001B7CF6" w:rsidP="001B7CF6">
      <w:pPr>
        <w:spacing w:after="0"/>
        <w:rPr>
          <w:sz w:val="24"/>
          <w:szCs w:val="24"/>
        </w:rPr>
      </w:pPr>
      <w:r w:rsidRPr="001B7CF6">
        <w:rPr>
          <w:sz w:val="24"/>
          <w:szCs w:val="24"/>
        </w:rPr>
        <w:t xml:space="preserve">Q: </w:t>
      </w:r>
      <w:r>
        <w:rPr>
          <w:sz w:val="24"/>
          <w:szCs w:val="24"/>
        </w:rPr>
        <w:t>Is there a</w:t>
      </w:r>
      <w:r w:rsidRPr="001B7CF6">
        <w:rPr>
          <w:sz w:val="24"/>
          <w:szCs w:val="24"/>
        </w:rPr>
        <w:t xml:space="preserve"> warning </w:t>
      </w:r>
      <w:r>
        <w:rPr>
          <w:sz w:val="24"/>
          <w:szCs w:val="24"/>
        </w:rPr>
        <w:t>in</w:t>
      </w:r>
      <w:r w:rsidRPr="001B7CF6">
        <w:rPr>
          <w:sz w:val="24"/>
          <w:szCs w:val="24"/>
        </w:rPr>
        <w:t xml:space="preserve"> this passage to Christians who have grown up in the Church?</w:t>
      </w:r>
    </w:p>
    <w:p w14:paraId="384411BF" w14:textId="3E12D4DC" w:rsidR="001341F6" w:rsidRPr="001B7CF6" w:rsidRDefault="001341F6" w:rsidP="001B7CF6">
      <w:pPr>
        <w:spacing w:after="0"/>
        <w:rPr>
          <w:sz w:val="24"/>
          <w:szCs w:val="24"/>
        </w:rPr>
      </w:pPr>
      <w:r>
        <w:rPr>
          <w:sz w:val="24"/>
          <w:szCs w:val="24"/>
        </w:rPr>
        <w:t>A: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C0DCDC" w14:textId="77777777" w:rsidR="001B7CF6" w:rsidRPr="001B7CF6" w:rsidRDefault="001B7CF6" w:rsidP="001B7CF6">
      <w:pPr>
        <w:spacing w:after="0"/>
        <w:rPr>
          <w:sz w:val="24"/>
          <w:szCs w:val="24"/>
        </w:rPr>
      </w:pPr>
    </w:p>
    <w:p w14:paraId="40ABB5CA" w14:textId="29EF3EEC" w:rsidR="001B7CF6" w:rsidRPr="001B7CF6" w:rsidRDefault="001B7CF6" w:rsidP="001B7CF6">
      <w:pPr>
        <w:spacing w:after="0"/>
        <w:rPr>
          <w:sz w:val="24"/>
          <w:szCs w:val="24"/>
        </w:rPr>
      </w:pPr>
    </w:p>
    <w:p w14:paraId="554C22B3" w14:textId="737CE199" w:rsidR="001B7CF6" w:rsidRDefault="001B7CF6" w:rsidP="001B7CF6">
      <w:pPr>
        <w:spacing w:after="0"/>
        <w:rPr>
          <w:sz w:val="24"/>
          <w:szCs w:val="24"/>
        </w:rPr>
      </w:pPr>
    </w:p>
    <w:p w14:paraId="18E79715" w14:textId="079BB4B5" w:rsidR="001341F6" w:rsidRDefault="001341F6" w:rsidP="001B7CF6">
      <w:pPr>
        <w:spacing w:after="0"/>
        <w:rPr>
          <w:sz w:val="24"/>
          <w:szCs w:val="24"/>
        </w:rPr>
      </w:pPr>
    </w:p>
    <w:p w14:paraId="719059D2" w14:textId="77777777" w:rsidR="001341F6" w:rsidRPr="001B7CF6" w:rsidRDefault="001341F6" w:rsidP="001B7CF6">
      <w:pPr>
        <w:spacing w:after="0"/>
        <w:rPr>
          <w:sz w:val="24"/>
          <w:szCs w:val="24"/>
        </w:rPr>
      </w:pPr>
    </w:p>
    <w:p w14:paraId="70CEC12C" w14:textId="46D5A155" w:rsidR="00707390" w:rsidRDefault="00707390" w:rsidP="00A40678">
      <w:pPr>
        <w:spacing w:after="0"/>
        <w:rPr>
          <w:sz w:val="24"/>
          <w:szCs w:val="24"/>
        </w:rPr>
      </w:pPr>
    </w:p>
    <w:p w14:paraId="0C9B0689" w14:textId="32566247" w:rsidR="00707390" w:rsidRDefault="00707390" w:rsidP="00A40678">
      <w:pPr>
        <w:spacing w:after="0"/>
        <w:rPr>
          <w:sz w:val="24"/>
          <w:szCs w:val="24"/>
        </w:rPr>
      </w:pPr>
    </w:p>
    <w:p w14:paraId="2BD25A78" w14:textId="5E56E052" w:rsidR="00171AC6" w:rsidRDefault="008D2A3A" w:rsidP="00C939FF">
      <w:pPr>
        <w:spacing w:after="0"/>
        <w:rPr>
          <w:sz w:val="24"/>
          <w:szCs w:val="24"/>
        </w:rPr>
      </w:pPr>
      <w:r w:rsidRPr="008D2A3A">
        <w:rPr>
          <w:b/>
          <w:bCs/>
          <w:sz w:val="24"/>
          <w:szCs w:val="24"/>
          <w:u w:val="single"/>
        </w:rPr>
        <w:t>Next week:</w:t>
      </w:r>
      <w:r w:rsidRPr="008D2A3A">
        <w:rPr>
          <w:sz w:val="24"/>
          <w:szCs w:val="24"/>
        </w:rPr>
        <w:t xml:space="preserve"> </w:t>
      </w:r>
      <w:r w:rsidR="003E61C0">
        <w:rPr>
          <w:sz w:val="24"/>
          <w:szCs w:val="24"/>
        </w:rPr>
        <w:t>God Grants Vision to the Exiles (Ezekiel &amp; Daniel)</w:t>
      </w:r>
    </w:p>
    <w:sectPr w:rsidR="00171AC6" w:rsidSect="00AB2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E781A"/>
    <w:multiLevelType w:val="hybridMultilevel"/>
    <w:tmpl w:val="931291F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761D7E"/>
    <w:multiLevelType w:val="hybridMultilevel"/>
    <w:tmpl w:val="4448C9B2"/>
    <w:lvl w:ilvl="0" w:tplc="C2025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F15B5"/>
    <w:multiLevelType w:val="hybridMultilevel"/>
    <w:tmpl w:val="FFAAE3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4A61D8"/>
    <w:multiLevelType w:val="hybridMultilevel"/>
    <w:tmpl w:val="C9BE0A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CA08F2"/>
    <w:multiLevelType w:val="hybridMultilevel"/>
    <w:tmpl w:val="C6BEFA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843016"/>
    <w:multiLevelType w:val="hybridMultilevel"/>
    <w:tmpl w:val="D75808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260746"/>
    <w:multiLevelType w:val="hybridMultilevel"/>
    <w:tmpl w:val="4C5CE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B4"/>
    <w:rsid w:val="000206D3"/>
    <w:rsid w:val="00036A2D"/>
    <w:rsid w:val="0004353D"/>
    <w:rsid w:val="0005204A"/>
    <w:rsid w:val="00056248"/>
    <w:rsid w:val="00070A9D"/>
    <w:rsid w:val="000A453C"/>
    <w:rsid w:val="000A61DF"/>
    <w:rsid w:val="000D4B9E"/>
    <w:rsid w:val="000E020C"/>
    <w:rsid w:val="000F0AE1"/>
    <w:rsid w:val="000F6113"/>
    <w:rsid w:val="00104A0E"/>
    <w:rsid w:val="00105476"/>
    <w:rsid w:val="00117545"/>
    <w:rsid w:val="0012151C"/>
    <w:rsid w:val="00126D15"/>
    <w:rsid w:val="001334E9"/>
    <w:rsid w:val="001341F6"/>
    <w:rsid w:val="00151FF8"/>
    <w:rsid w:val="001572C2"/>
    <w:rsid w:val="00165C01"/>
    <w:rsid w:val="00171AC6"/>
    <w:rsid w:val="00174995"/>
    <w:rsid w:val="00187795"/>
    <w:rsid w:val="001B08C9"/>
    <w:rsid w:val="001B7CF6"/>
    <w:rsid w:val="001D144E"/>
    <w:rsid w:val="001E55C8"/>
    <w:rsid w:val="001E718E"/>
    <w:rsid w:val="002069D1"/>
    <w:rsid w:val="00210149"/>
    <w:rsid w:val="002161BE"/>
    <w:rsid w:val="00221FD5"/>
    <w:rsid w:val="002322E8"/>
    <w:rsid w:val="00251181"/>
    <w:rsid w:val="002639F6"/>
    <w:rsid w:val="00264823"/>
    <w:rsid w:val="00282275"/>
    <w:rsid w:val="00295893"/>
    <w:rsid w:val="00296AC6"/>
    <w:rsid w:val="002A2E43"/>
    <w:rsid w:val="002B167B"/>
    <w:rsid w:val="002B31CD"/>
    <w:rsid w:val="00301DDC"/>
    <w:rsid w:val="00304814"/>
    <w:rsid w:val="00305937"/>
    <w:rsid w:val="0033320E"/>
    <w:rsid w:val="00334EA9"/>
    <w:rsid w:val="003436BD"/>
    <w:rsid w:val="003458F4"/>
    <w:rsid w:val="00356291"/>
    <w:rsid w:val="00365F48"/>
    <w:rsid w:val="00381959"/>
    <w:rsid w:val="003A44A9"/>
    <w:rsid w:val="003B4E03"/>
    <w:rsid w:val="003D39D2"/>
    <w:rsid w:val="003D5AB8"/>
    <w:rsid w:val="003E61C0"/>
    <w:rsid w:val="003F6820"/>
    <w:rsid w:val="00401176"/>
    <w:rsid w:val="00415921"/>
    <w:rsid w:val="00420ABD"/>
    <w:rsid w:val="00423C0B"/>
    <w:rsid w:val="004303AD"/>
    <w:rsid w:val="00465713"/>
    <w:rsid w:val="00497F02"/>
    <w:rsid w:val="004B3EBF"/>
    <w:rsid w:val="004C05B5"/>
    <w:rsid w:val="004C4335"/>
    <w:rsid w:val="004C5114"/>
    <w:rsid w:val="004D0F52"/>
    <w:rsid w:val="004D1B9D"/>
    <w:rsid w:val="004D52E7"/>
    <w:rsid w:val="004D66CA"/>
    <w:rsid w:val="004E23D0"/>
    <w:rsid w:val="004E7357"/>
    <w:rsid w:val="004F051B"/>
    <w:rsid w:val="00562B9B"/>
    <w:rsid w:val="00575D89"/>
    <w:rsid w:val="0058060D"/>
    <w:rsid w:val="00580FDC"/>
    <w:rsid w:val="005A3168"/>
    <w:rsid w:val="005C2B2A"/>
    <w:rsid w:val="005D7A1F"/>
    <w:rsid w:val="005F1D42"/>
    <w:rsid w:val="006075C9"/>
    <w:rsid w:val="00627CB8"/>
    <w:rsid w:val="00627CEC"/>
    <w:rsid w:val="00631624"/>
    <w:rsid w:val="00642DAF"/>
    <w:rsid w:val="006600A7"/>
    <w:rsid w:val="006624F8"/>
    <w:rsid w:val="006713AD"/>
    <w:rsid w:val="006A6B27"/>
    <w:rsid w:val="006B1111"/>
    <w:rsid w:val="006D381C"/>
    <w:rsid w:val="006E0F9E"/>
    <w:rsid w:val="00707390"/>
    <w:rsid w:val="00727947"/>
    <w:rsid w:val="007302BB"/>
    <w:rsid w:val="00751EEE"/>
    <w:rsid w:val="007534DB"/>
    <w:rsid w:val="007566B7"/>
    <w:rsid w:val="0077124D"/>
    <w:rsid w:val="00781A0C"/>
    <w:rsid w:val="00787C0F"/>
    <w:rsid w:val="007A19FD"/>
    <w:rsid w:val="007D1C22"/>
    <w:rsid w:val="007E1985"/>
    <w:rsid w:val="007F5B54"/>
    <w:rsid w:val="00814243"/>
    <w:rsid w:val="00831170"/>
    <w:rsid w:val="0088134C"/>
    <w:rsid w:val="008938DD"/>
    <w:rsid w:val="008A3ACB"/>
    <w:rsid w:val="008B5356"/>
    <w:rsid w:val="008C137A"/>
    <w:rsid w:val="008C46D4"/>
    <w:rsid w:val="008D1E2B"/>
    <w:rsid w:val="008D2A3A"/>
    <w:rsid w:val="008D7832"/>
    <w:rsid w:val="0091525D"/>
    <w:rsid w:val="009205F7"/>
    <w:rsid w:val="00922047"/>
    <w:rsid w:val="00944062"/>
    <w:rsid w:val="0095373F"/>
    <w:rsid w:val="0096130B"/>
    <w:rsid w:val="00977293"/>
    <w:rsid w:val="0098413B"/>
    <w:rsid w:val="009A25A2"/>
    <w:rsid w:val="009B0ED1"/>
    <w:rsid w:val="009D1785"/>
    <w:rsid w:val="009F3512"/>
    <w:rsid w:val="00A037E4"/>
    <w:rsid w:val="00A05EFA"/>
    <w:rsid w:val="00A1128B"/>
    <w:rsid w:val="00A40678"/>
    <w:rsid w:val="00A5432F"/>
    <w:rsid w:val="00A60AD1"/>
    <w:rsid w:val="00A662FF"/>
    <w:rsid w:val="00A71821"/>
    <w:rsid w:val="00A90B79"/>
    <w:rsid w:val="00AC3B97"/>
    <w:rsid w:val="00AD116A"/>
    <w:rsid w:val="00AE0494"/>
    <w:rsid w:val="00AE0B0A"/>
    <w:rsid w:val="00AE3AB8"/>
    <w:rsid w:val="00B06FF8"/>
    <w:rsid w:val="00B14D1E"/>
    <w:rsid w:val="00B20628"/>
    <w:rsid w:val="00B36A2B"/>
    <w:rsid w:val="00B70C54"/>
    <w:rsid w:val="00B75848"/>
    <w:rsid w:val="00B9000E"/>
    <w:rsid w:val="00B97B89"/>
    <w:rsid w:val="00BA448D"/>
    <w:rsid w:val="00BB1A2E"/>
    <w:rsid w:val="00BB64C1"/>
    <w:rsid w:val="00BC0781"/>
    <w:rsid w:val="00BC2AC5"/>
    <w:rsid w:val="00BC7FC0"/>
    <w:rsid w:val="00BE4DBC"/>
    <w:rsid w:val="00BF02C2"/>
    <w:rsid w:val="00C20E84"/>
    <w:rsid w:val="00C31409"/>
    <w:rsid w:val="00C36507"/>
    <w:rsid w:val="00C410AF"/>
    <w:rsid w:val="00C471EA"/>
    <w:rsid w:val="00C71708"/>
    <w:rsid w:val="00C80F38"/>
    <w:rsid w:val="00C939FF"/>
    <w:rsid w:val="00CB21F2"/>
    <w:rsid w:val="00CD32CC"/>
    <w:rsid w:val="00CE0626"/>
    <w:rsid w:val="00CF63DC"/>
    <w:rsid w:val="00D240E0"/>
    <w:rsid w:val="00D33D1C"/>
    <w:rsid w:val="00D439F2"/>
    <w:rsid w:val="00D52AF5"/>
    <w:rsid w:val="00D56976"/>
    <w:rsid w:val="00D66EC3"/>
    <w:rsid w:val="00D835EE"/>
    <w:rsid w:val="00DA67A3"/>
    <w:rsid w:val="00DC7440"/>
    <w:rsid w:val="00DD0460"/>
    <w:rsid w:val="00DE0CF4"/>
    <w:rsid w:val="00DE0E54"/>
    <w:rsid w:val="00DE3F99"/>
    <w:rsid w:val="00E10E18"/>
    <w:rsid w:val="00E11E45"/>
    <w:rsid w:val="00E1332A"/>
    <w:rsid w:val="00E21B78"/>
    <w:rsid w:val="00E24732"/>
    <w:rsid w:val="00E31915"/>
    <w:rsid w:val="00E4513A"/>
    <w:rsid w:val="00E81A2B"/>
    <w:rsid w:val="00E83B88"/>
    <w:rsid w:val="00E904DE"/>
    <w:rsid w:val="00EC37B4"/>
    <w:rsid w:val="00EC7DD4"/>
    <w:rsid w:val="00ED321A"/>
    <w:rsid w:val="00EE6B82"/>
    <w:rsid w:val="00F0000A"/>
    <w:rsid w:val="00F13E93"/>
    <w:rsid w:val="00F25A73"/>
    <w:rsid w:val="00F26472"/>
    <w:rsid w:val="00F31650"/>
    <w:rsid w:val="00F41455"/>
    <w:rsid w:val="00F731E4"/>
    <w:rsid w:val="00F86D9E"/>
    <w:rsid w:val="00FA15BA"/>
    <w:rsid w:val="00FA29F0"/>
    <w:rsid w:val="00FA5A5F"/>
    <w:rsid w:val="00FA7A95"/>
    <w:rsid w:val="00FE12F4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F825"/>
  <w15:chartTrackingRefBased/>
  <w15:docId w15:val="{9A396C31-D8DA-4822-83E9-3AF429AA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7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61D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5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HENNING</dc:creator>
  <cp:keywords/>
  <dc:description/>
  <cp:lastModifiedBy>TIMOTHY HENNING</cp:lastModifiedBy>
  <cp:revision>3</cp:revision>
  <cp:lastPrinted>2020-11-15T03:04:00Z</cp:lastPrinted>
  <dcterms:created xsi:type="dcterms:W3CDTF">2020-11-20T17:00:00Z</dcterms:created>
  <dcterms:modified xsi:type="dcterms:W3CDTF">2020-11-20T22:07:00Z</dcterms:modified>
</cp:coreProperties>
</file>